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8" w:rsidRPr="000A2E98" w:rsidRDefault="000A2E98" w:rsidP="000A2E98">
      <w:r w:rsidRPr="000A2E98">
        <w:t>Цены на дополнительные услуги</w:t>
      </w:r>
      <w:r>
        <w:t xml:space="preserve"> п</w:t>
      </w:r>
      <w:r w:rsidRPr="000A2E98">
        <w:t xml:space="preserve">ансионата «Алтын – </w:t>
      </w:r>
      <w:proofErr w:type="spellStart"/>
      <w:r w:rsidRPr="000A2E98">
        <w:t>Эмель</w:t>
      </w:r>
      <w:proofErr w:type="spellEnd"/>
      <w:r w:rsidRPr="000A2E98"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83"/>
        <w:gridCol w:w="1265"/>
        <w:gridCol w:w="1215"/>
        <w:gridCol w:w="2450"/>
      </w:tblGrid>
      <w:tr w:rsidR="000A2E98" w:rsidRPr="000A2E98" w:rsidTr="000A2E9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A2E98" w:rsidRPr="000A2E98" w:rsidRDefault="000A2E98" w:rsidP="000A2E98">
            <w:r w:rsidRPr="000A2E98">
              <w:t>№</w:t>
            </w:r>
          </w:p>
          <w:p w:rsidR="000A2E98" w:rsidRPr="000A2E98" w:rsidRDefault="000A2E98" w:rsidP="000A2E98">
            <w:proofErr w:type="gramStart"/>
            <w:r w:rsidRPr="000A2E98">
              <w:t>п</w:t>
            </w:r>
            <w:proofErr w:type="gramEnd"/>
            <w:r w:rsidRPr="000A2E98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2E98" w:rsidRPr="000A2E98" w:rsidRDefault="000A2E98" w:rsidP="000A2E98">
            <w:r w:rsidRPr="000A2E98">
              <w:t xml:space="preserve">Виды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2E98" w:rsidRPr="000A2E98" w:rsidRDefault="000A2E98" w:rsidP="000A2E98">
            <w:r w:rsidRPr="000A2E98"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Расчетные единицы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Merge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Будни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Выходные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1.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Бильярд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3 000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Час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2.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Караоке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3 000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Час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3.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proofErr w:type="spellStart"/>
            <w:r w:rsidRPr="000A2E98">
              <w:t>Конференц</w:t>
            </w:r>
            <w:proofErr w:type="spellEnd"/>
            <w:r w:rsidRPr="000A2E98">
              <w:t xml:space="preserve"> зал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10 000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10000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Час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4.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proofErr w:type="spellStart"/>
            <w:r w:rsidRPr="000A2E98">
              <w:t>Беби-клуб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1 000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1000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Час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5.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Стирка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500 </w:t>
            </w:r>
            <w:proofErr w:type="spellStart"/>
            <w:r w:rsidRPr="000A2E98">
              <w:t>тг\кг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500 </w:t>
            </w:r>
            <w:proofErr w:type="spellStart"/>
            <w:r w:rsidRPr="000A2E98">
              <w:t>тг\кг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Час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6.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Глажка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300 </w:t>
            </w:r>
            <w:proofErr w:type="spellStart"/>
            <w:r w:rsidRPr="000A2E98">
              <w:t>тг\шт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300 </w:t>
            </w:r>
            <w:proofErr w:type="spellStart"/>
            <w:r w:rsidRPr="000A2E98">
              <w:t>тг\шт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День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7.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Сауна</w:t>
            </w:r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5 000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 xml:space="preserve">5 000 </w:t>
            </w:r>
            <w:proofErr w:type="spellStart"/>
            <w:r w:rsidRPr="000A2E98">
              <w:t>тг\час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Машина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дети до 12</w:t>
            </w:r>
            <w:r>
              <w:t xml:space="preserve"> </w:t>
            </w:r>
            <w:r w:rsidRPr="000A2E98">
              <w:t>лет бесплатно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1кг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1 вещь</w:t>
            </w:r>
          </w:p>
        </w:tc>
      </w:tr>
      <w:tr w:rsidR="000A2E98" w:rsidRPr="000A2E98" w:rsidTr="000A2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/>
        </w:tc>
        <w:tc>
          <w:tcPr>
            <w:tcW w:w="0" w:type="auto"/>
            <w:vAlign w:val="center"/>
            <w:hideMark/>
          </w:tcPr>
          <w:p w:rsidR="000A2E98" w:rsidRPr="000A2E98" w:rsidRDefault="000A2E98" w:rsidP="000A2E98">
            <w:r w:rsidRPr="000A2E98">
              <w:t>6</w:t>
            </w:r>
            <w:r>
              <w:t xml:space="preserve"> </w:t>
            </w:r>
            <w:bookmarkStart w:id="0" w:name="_GoBack"/>
            <w:bookmarkEnd w:id="0"/>
            <w:r w:rsidRPr="000A2E98">
              <w:t>чел. за превышение</w:t>
            </w:r>
          </w:p>
          <w:p w:rsidR="000A2E98" w:rsidRPr="000A2E98" w:rsidRDefault="000A2E98" w:rsidP="000A2E98">
            <w:r w:rsidRPr="000A2E98">
              <w:t>1000</w:t>
            </w:r>
            <w:r>
              <w:t xml:space="preserve"> </w:t>
            </w:r>
            <w:proofErr w:type="spellStart"/>
            <w:r w:rsidRPr="000A2E98">
              <w:t>тг</w:t>
            </w:r>
            <w:proofErr w:type="spellEnd"/>
            <w:r w:rsidRPr="000A2E98">
              <w:t xml:space="preserve"> с человека до</w:t>
            </w:r>
          </w:p>
          <w:p w:rsidR="000A2E98" w:rsidRPr="000A2E98" w:rsidRDefault="000A2E98" w:rsidP="000A2E98">
            <w:r w:rsidRPr="000A2E98">
              <w:t>10 чел</w:t>
            </w:r>
          </w:p>
        </w:tc>
      </w:tr>
    </w:tbl>
    <w:p w:rsidR="00441AC4" w:rsidRDefault="00441AC4"/>
    <w:sectPr w:rsidR="00441AC4" w:rsidSect="003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C8"/>
    <w:rsid w:val="000A2E98"/>
    <w:rsid w:val="003F2119"/>
    <w:rsid w:val="00441AC4"/>
    <w:rsid w:val="009D4D2F"/>
    <w:rsid w:val="00AB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Biglion3</cp:lastModifiedBy>
  <cp:revision>2</cp:revision>
  <dcterms:created xsi:type="dcterms:W3CDTF">2013-12-19T04:38:00Z</dcterms:created>
  <dcterms:modified xsi:type="dcterms:W3CDTF">2013-12-19T04:38:00Z</dcterms:modified>
</cp:coreProperties>
</file>